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LindaJuma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Fargo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North Dakota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58106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701-979-3645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ent_m@dillonchi.com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6/25/2011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2.6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PÃ¤dagogische Hochschule SchwÃ¤bisch GmÃ¼nd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Fargo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Fargo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0C0BB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